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C0" w:rsidRPr="00393E92" w:rsidRDefault="00A35FC0" w:rsidP="00A3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13.03.2017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50</w:t>
      </w: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Фотеевны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д.3 кв. 2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A35FC0" w:rsidRPr="00393E92" w:rsidRDefault="00A35FC0" w:rsidP="00A3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CB7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надворных построек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Pr="00393E92" w:rsidRDefault="00A35FC0" w:rsidP="00A35FC0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C0" w:rsidRDefault="00A35FC0" w:rsidP="00A35FC0"/>
    <w:p w:rsidR="00A35FC0" w:rsidRDefault="00A35FC0" w:rsidP="00A35FC0"/>
    <w:p w:rsidR="00A35FC0" w:rsidRPr="006813B8" w:rsidRDefault="00A35FC0" w:rsidP="00A35FC0">
      <w:pPr>
        <w:spacing w:after="160" w:line="259" w:lineRule="auto"/>
      </w:pPr>
    </w:p>
    <w:p w:rsidR="00A35FC0" w:rsidRDefault="00A35FC0" w:rsidP="00A35FC0">
      <w:pPr>
        <w:spacing w:after="160" w:line="259" w:lineRule="auto"/>
        <w:jc w:val="center"/>
        <w:rPr>
          <w:b/>
        </w:rPr>
      </w:pPr>
    </w:p>
    <w:p w:rsidR="00A35FC0" w:rsidRPr="006813B8" w:rsidRDefault="00A35FC0" w:rsidP="00A35FC0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A35FC0" w:rsidRPr="006813B8" w:rsidRDefault="00A35FC0" w:rsidP="00A35FC0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A35FC0" w:rsidRPr="006813B8" w:rsidRDefault="00A35FC0" w:rsidP="00A35FC0">
      <w:pPr>
        <w:spacing w:after="160" w:line="259" w:lineRule="auto"/>
        <w:rPr>
          <w:b/>
        </w:rPr>
      </w:pPr>
    </w:p>
    <w:p w:rsidR="00A35FC0" w:rsidRPr="006813B8" w:rsidRDefault="00A35FC0" w:rsidP="00A35FC0">
      <w:pPr>
        <w:spacing w:after="160" w:line="259" w:lineRule="auto"/>
      </w:pPr>
    </w:p>
    <w:p w:rsidR="00A35FC0" w:rsidRPr="006813B8" w:rsidRDefault="00A35FC0" w:rsidP="00A35FC0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13</w:t>
      </w:r>
      <w:r w:rsidRPr="006813B8">
        <w:t xml:space="preserve"> </w:t>
      </w:r>
      <w:r>
        <w:t>марта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«8» часов «15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«0</w:t>
      </w:r>
      <w:r w:rsidRPr="006813B8">
        <w:t>0» минут</w:t>
      </w:r>
    </w:p>
    <w:p w:rsidR="00A05E2C" w:rsidRDefault="00A35FC0" w:rsidP="00A35FC0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proofErr w:type="spellStart"/>
      <w:r>
        <w:rPr>
          <w:u w:val="single"/>
        </w:rPr>
        <w:t>Разгильдеева</w:t>
      </w:r>
      <w:proofErr w:type="spellEnd"/>
      <w:r>
        <w:rPr>
          <w:u w:val="single"/>
        </w:rPr>
        <w:t xml:space="preserve"> Анна </w:t>
      </w:r>
      <w:proofErr w:type="spellStart"/>
      <w:r>
        <w:rPr>
          <w:u w:val="single"/>
        </w:rPr>
        <w:t>Фотеевна</w:t>
      </w:r>
      <w:proofErr w:type="spellEnd"/>
      <w:r w:rsidRPr="006813B8">
        <w:br/>
        <w:t xml:space="preserve">Адрес места нахождения </w:t>
      </w:r>
      <w:r w:rsidR="00A05E2C">
        <w:t xml:space="preserve">части </w:t>
      </w:r>
      <w:r w:rsidRPr="006813B8">
        <w:t>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Школьная</w:t>
      </w:r>
      <w:r w:rsidRPr="006813B8">
        <w:rPr>
          <w:u w:val="single"/>
        </w:rPr>
        <w:t>, д.</w:t>
      </w:r>
      <w:r>
        <w:rPr>
          <w:u w:val="single"/>
        </w:rPr>
        <w:t>3 кв.2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 w:rsidR="00A05E2C">
        <w:t>новлено следующее:</w:t>
      </w:r>
      <w:r w:rsidR="00A05E2C">
        <w:br/>
        <w:t>1. Занимаемая</w:t>
      </w:r>
      <w:r w:rsidRPr="006813B8">
        <w:t xml:space="preserve"> </w:t>
      </w:r>
      <w:r w:rsidR="00A05E2C">
        <w:t xml:space="preserve">часть жилого дома </w:t>
      </w:r>
      <w:r w:rsidRPr="006813B8">
        <w:t xml:space="preserve"> принадлежит </w:t>
      </w:r>
      <w:proofErr w:type="spellStart"/>
      <w:r>
        <w:rPr>
          <w:u w:val="single"/>
        </w:rPr>
        <w:t>Разгильдеевой</w:t>
      </w:r>
      <w:proofErr w:type="spellEnd"/>
      <w:r>
        <w:rPr>
          <w:u w:val="single"/>
        </w:rPr>
        <w:t xml:space="preserve"> Анне </w:t>
      </w:r>
      <w:proofErr w:type="spellStart"/>
      <w:r>
        <w:rPr>
          <w:u w:val="single"/>
        </w:rPr>
        <w:t>Фотеевне</w:t>
      </w:r>
      <w:proofErr w:type="spellEnd"/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A05E2C">
        <w:rPr>
          <w:u w:val="single"/>
        </w:rPr>
        <w:t>008962 от 23.08.2010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 w:rsidR="00090DD8">
        <w:t>Часть жилого</w:t>
      </w:r>
      <w:r w:rsidRPr="006813B8">
        <w:t xml:space="preserve"> дом</w:t>
      </w:r>
      <w:r w:rsidR="00090DD8">
        <w:t>а</w:t>
      </w:r>
      <w:r w:rsidRPr="006813B8">
        <w:t xml:space="preserve"> расположен</w:t>
      </w:r>
      <w:r w:rsidR="00090DD8">
        <w:t>а</w:t>
      </w:r>
      <w:r w:rsidRPr="006813B8">
        <w:t xml:space="preserve"> на земельном участке, принадлежащем : </w:t>
      </w:r>
      <w:proofErr w:type="spellStart"/>
      <w:r>
        <w:rPr>
          <w:u w:val="single"/>
        </w:rPr>
        <w:t>Разгильдеевой</w:t>
      </w:r>
      <w:proofErr w:type="spellEnd"/>
      <w:r>
        <w:rPr>
          <w:u w:val="single"/>
        </w:rPr>
        <w:t xml:space="preserve"> Анне </w:t>
      </w:r>
      <w:proofErr w:type="spellStart"/>
      <w:r>
        <w:rPr>
          <w:u w:val="single"/>
        </w:rPr>
        <w:t>Фотеевне</w:t>
      </w:r>
      <w:proofErr w:type="spellEnd"/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CB7329">
        <w:rPr>
          <w:u w:val="single"/>
        </w:rPr>
        <w:t>10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CB7329">
        <w:rPr>
          <w:u w:val="single"/>
        </w:rPr>
        <w:t>572994 от 02.04.2010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 w:rsidR="00090DD8">
        <w:t>Часть жилого</w:t>
      </w:r>
      <w:r w:rsidRPr="006813B8">
        <w:t xml:space="preserve"> дом</w:t>
      </w:r>
      <w:r w:rsidR="00090DD8">
        <w:t>а</w:t>
      </w:r>
      <w:bookmarkStart w:id="0" w:name="_GoBack"/>
      <w:bookmarkEnd w:id="0"/>
      <w:r w:rsidRPr="006813B8">
        <w:t xml:space="preserve"> состоит из   </w:t>
      </w:r>
      <w:r w:rsidR="00A05E2C">
        <w:rPr>
          <w:u w:val="single"/>
        </w:rPr>
        <w:t>2</w:t>
      </w:r>
      <w:r w:rsidRPr="006813B8">
        <w:t xml:space="preserve">  комнат, общей площадью   </w:t>
      </w:r>
      <w:r w:rsidR="00A05E2C">
        <w:rPr>
          <w:u w:val="single"/>
        </w:rPr>
        <w:t>46</w:t>
      </w:r>
      <w:r w:rsidRPr="006813B8">
        <w:rPr>
          <w:u w:val="single"/>
        </w:rPr>
        <w:t>,1</w:t>
      </w:r>
      <w:r w:rsidRPr="006813B8">
        <w:t xml:space="preserve">   кв. м. , жилой площадью  </w:t>
      </w:r>
      <w:r w:rsidRPr="006813B8">
        <w:rPr>
          <w:u w:val="single"/>
        </w:rPr>
        <w:t>30,2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A05E2C"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 w:rsidR="00A05E2C"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</w:p>
    <w:p w:rsidR="00A35FC0" w:rsidRPr="006813B8" w:rsidRDefault="00A35FC0" w:rsidP="00A35FC0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>сарай, баня.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>не нуждаются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6813B8">
        <w:rPr>
          <w:u w:val="single"/>
        </w:rPr>
        <w:t>нет</w:t>
      </w:r>
      <w:r>
        <w:br/>
      </w:r>
      <w:r w:rsidR="00A05E2C"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A35FC0" w:rsidRPr="006813B8" w:rsidRDefault="00A35FC0" w:rsidP="00A35FC0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proofErr w:type="spellStart"/>
      <w:r>
        <w:t>Разгильдеева</w:t>
      </w:r>
      <w:proofErr w:type="spellEnd"/>
      <w:r>
        <w:t xml:space="preserve"> А.Ф</w:t>
      </w:r>
      <w:r w:rsidRPr="006813B8">
        <w:t>.</w:t>
      </w:r>
      <w:r w:rsidRPr="006813B8">
        <w:br/>
        <w:t>12. Замечания: нет</w:t>
      </w:r>
    </w:p>
    <w:p w:rsidR="00A35FC0" w:rsidRDefault="00A35FC0" w:rsidP="00A35FC0"/>
    <w:p w:rsidR="006F2ACF" w:rsidRDefault="006F2ACF"/>
    <w:sectPr w:rsidR="006F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4"/>
    <w:rsid w:val="00090DD8"/>
    <w:rsid w:val="006F2ACF"/>
    <w:rsid w:val="00905F94"/>
    <w:rsid w:val="00A05E2C"/>
    <w:rsid w:val="00A35FC0"/>
    <w:rsid w:val="00C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4732-7511-4F9A-BE2E-17504D78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2017-03-16T23:19:00Z</cp:lastPrinted>
  <dcterms:created xsi:type="dcterms:W3CDTF">2017-03-13T00:14:00Z</dcterms:created>
  <dcterms:modified xsi:type="dcterms:W3CDTF">2017-03-16T23:21:00Z</dcterms:modified>
</cp:coreProperties>
</file>